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1739351637</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13.02.2025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Гамада Діана Іванівна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Гамада Діана Іванівна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3519114146</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007765660</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8031</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13.06.2022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1739351637</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13.02.2025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C3E7616"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2B52B6" w:rsidRPr="002B52B6">
        <w:rPr>
          <w:rFonts w:ascii="Times New Roman" w:hAnsi="Times New Roman" w:cs="Times New Roman"/>
          <w:sz w:val="16"/>
          <w:szCs w:val="16"/>
        </w:rPr>
        <w:t xml:space="preserve"> </w:t>
      </w:r>
      <w:r w:rsidR="002B52B6" w:rsidRPr="00114775">
        <w:rPr>
          <w:rFonts w:ascii="Times New Roman" w:hAnsi="Times New Roman" w:cs="Times New Roman"/>
          <w:sz w:val="16"/>
          <w:szCs w:val="16"/>
        </w:rPr>
        <w:t>Холодильна вітрина вертикальна , настільна , Reednee RT78L, чорного кольору , СН:7748599</w:t>
      </w:r>
      <w:r w:rsidR="002B52B6" w:rsidRPr="005D7A6A">
        <w:rPr>
          <w:rFonts w:ascii="Times New Roman" w:hAnsi="Times New Roman" w:cs="Times New Roman"/>
          <w:sz w:val="16"/>
          <w:szCs w:val="16"/>
        </w:rPr>
        <w:t>,</w:t>
      </w:r>
      <w:r w:rsidR="00137BFF" w:rsidRPr="00114775">
        <w:rPr>
          <w:rFonts w:ascii="Times New Roman" w:hAnsi="Times New Roman" w:cs="Times New Roman"/>
          <w:sz w:val="16"/>
          <w:szCs w:val="16"/>
        </w:rPr>
        <w:t xml:space="preserve"> Кавоварка професійна , двопостова , Astoria Calypso , білого кольору , СН:7749559</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Кавомолка професійна , прямого помолу , Fiorenzato F64 , чорного кольору , СН:88378494</w:t>
      </w:r>
    </w:p>
    <w:p w14:paraId="1366B8AA" w14:textId="45F8F2ED" w:rsidR="002065D9" w:rsidRPr="00A26453" w:rsidRDefault="00713C6C"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1D1C075D" w14:textId="24512873" w:rsidR="002B52B6" w:rsidRPr="00A26453" w:rsidRDefault="002B52B6"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вертикальна , настільна , Reednee RT78L, чорного кольору , СН:7748599 - 18000 грн.</w:t>
      </w:r>
      <w:r w:rsidRPr="005D7A6A">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 двопостова , Astoria Calypso , білого кольору , СН:7749559 - 50000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СН:88378494 - 20000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 Київ, вул. Глибочицька, 44, буд.44,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Зупинковий комплекс, 15 м2</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0FFFEB15"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EE0BD4">
        <w:rPr>
          <w:rFonts w:ascii="Times New Roman" w:hAnsi="Times New Roman" w:cs="Times New Roman"/>
          <w:sz w:val="16"/>
          <w:szCs w:val="16"/>
        </w:rPr>
        <w:t>к</w:t>
      </w:r>
      <w:r w:rsidR="00EE0BD4" w:rsidRPr="00EE0BD4">
        <w:rPr>
          <w:rFonts w:ascii="Times New Roman" w:hAnsi="Times New Roman" w:cs="Times New Roman"/>
          <w:sz w:val="16"/>
          <w:szCs w:val="16"/>
        </w:rPr>
        <w:t>авоварка призначена для приготування ка</w:t>
      </w:r>
      <w:r w:rsidR="00EE0BD4">
        <w:rPr>
          <w:rFonts w:ascii="Times New Roman" w:hAnsi="Times New Roman" w:cs="Times New Roman"/>
          <w:sz w:val="16"/>
          <w:szCs w:val="16"/>
        </w:rPr>
        <w:t>в</w:t>
      </w:r>
      <w:r w:rsidR="00EE0BD4"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4400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13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716C61A8"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E3617B">
        <w:rPr>
          <w:rFonts w:ascii="Times New Roman" w:hAnsi="Times New Roman" w:cs="Times New Roman"/>
          <w:sz w:val="16"/>
          <w:szCs w:val="16"/>
        </w:rPr>
        <w:t xml:space="preserve">Орендодавця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4605C47F"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E3617B">
        <w:rPr>
          <w:rFonts w:ascii="Times New Roman" w:hAnsi="Times New Roman" w:cs="Times New Roman"/>
          <w:sz w:val="16"/>
          <w:szCs w:val="16"/>
          <w:lang w:eastAsia="ru-RU"/>
        </w:rPr>
        <w:t xml:space="preserve">Орендодавцю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Гамада Діана Іванівна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Закарпатська обл., с. Яблунів,  вул. Миру 68, буд., 68,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3519114146</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007765660, виданий 8031 13.06.2022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0955478422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27DE1A7C" w14:textId="77777777" w:rsidR="00F85088" w:rsidRDefault="00F85088" w:rsidP="00EA10BF">
            <w:pPr>
              <w:spacing w:after="165" w:line="240" w:lineRule="auto"/>
              <w:rPr>
                <w:rFonts w:ascii="Times New Roman" w:eastAsia="Times New Roman" w:hAnsi="Times New Roman" w:cs="Times New Roman"/>
                <w:b/>
                <w:bCs/>
                <w:sz w:val="16"/>
                <w:szCs w:val="16"/>
              </w:rPr>
            </w:pPr>
          </w:p>
          <w:p w14:paraId="13B7348B" w14:textId="53D83109"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Гамада Д. І.</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52D5D">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52D5D">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1739351637</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13.02.2025р.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13.02.2025р.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B498B3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2C4B49">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1739351637</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13.02.2025р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Гамада Діана Іванівна,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Гамада Діана Іванівна, РНОКПП 3519114146, який діє на підставі паспорту 007765660, виданий 8031 13.06.2022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2B52B6"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6E8CBD4D" w:rsidR="005D7A6A" w:rsidRPr="002B52B6" w:rsidRDefault="002B52B6"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Холодильна вітрина вертикальна , настільна , Reednee RT78L, чорного кольору , СН:7748599</w:t>
      </w:r>
      <w:r w:rsidRPr="005D7A6A">
        <w:rPr>
          <w:rFonts w:ascii="Times New Roman" w:hAnsi="Times New Roman" w:cs="Times New Roman"/>
          <w:sz w:val="16"/>
          <w:szCs w:val="16"/>
        </w:rPr>
        <w:t xml:space="preserve">, </w:t>
      </w:r>
      <w:r w:rsidR="00DF7B08" w:rsidRPr="00BB4A46">
        <w:rPr>
          <w:rFonts w:ascii="Times New Roman" w:hAnsi="Times New Roman" w:cs="Times New Roman"/>
          <w:sz w:val="16"/>
          <w:szCs w:val="16"/>
        </w:rPr>
        <w:t>Кавоварка професійна , двопостова , Astoria Calypso , білого кольору , СН:7749559</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Кавомолка професійна , прямого помолу , Fiorenzato F64 , чорного кольору , СН:88378494</w:t>
      </w:r>
    </w:p>
    <w:p w14:paraId="13BE2A8C" w14:textId="23574B9B" w:rsidR="0035046D" w:rsidRPr="002B52B6"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58C035E4" w:rsidR="005D7A6A" w:rsidRPr="002B52B6" w:rsidRDefault="002B52B6" w:rsidP="002B52B6">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вертикальна , настільна , Reednee RT78L, чорного кольору , СН:7748599 - 18000 грн.</w:t>
      </w:r>
      <w:r w:rsidRPr="005D7A6A">
        <w:rPr>
          <w:rFonts w:ascii="Times New Roman" w:hAnsi="Times New Roman" w:cs="Times New Roman"/>
          <w:sz w:val="16"/>
          <w:szCs w:val="16"/>
        </w:rPr>
        <w:t>,</w:t>
      </w: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 двопостова , Astoria Calypso , білого кольору , СН:7749559 - 50000 грн.</w:t>
      </w:r>
      <w:r w:rsidRPr="005D7A6A">
        <w:rPr>
          <w:rFonts w:ascii="Times New Roman" w:hAnsi="Times New Roman" w:cs="Times New Roman"/>
          <w:sz w:val="16"/>
          <w:szCs w:val="16"/>
        </w:rPr>
        <w:t>,</w:t>
      </w:r>
    </w:p>
    <w:p w14:paraId="3915D9FA" w14:textId="77777777" w:rsidR="005D7A6A" w:rsidRPr="00A26453"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СН:88378494 - 20000 грн.</w:t>
      </w:r>
    </w:p>
    <w:p w14:paraId="0C0AEE4D" w14:textId="77777777" w:rsidR="005D7A6A" w:rsidRPr="00A26453" w:rsidRDefault="005D7A6A" w:rsidP="005D7A6A">
      <w:pPr>
        <w:spacing w:after="0" w:line="240" w:lineRule="auto"/>
        <w:jc w:val="both"/>
        <w:rPr>
          <w:rFonts w:ascii="Times New Roman" w:hAnsi="Times New Roman" w:cs="Times New Roman"/>
          <w:sz w:val="16"/>
          <w:szCs w:val="16"/>
        </w:rPr>
      </w:pPr>
    </w:p>
    <w:p w14:paraId="23596F27" w14:textId="12996F80" w:rsidR="005D7A6A" w:rsidRPr="00A26453" w:rsidRDefault="0035046D" w:rsidP="005D7A6A">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4F2F2F1C" w14:textId="49029D54" w:rsidR="002B52B6" w:rsidRPr="002B52B6" w:rsidRDefault="002B52B6"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Холодильна вітрина вертикальна , настільна , Reednee RT78L, чорного кольору , СН:7748599</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Pr>
          <w:rFonts w:ascii="Times New Roman" w:hAnsi="Times New Roman" w:cs="Times New Roman"/>
          <w:sz w:val="16"/>
          <w:szCs w:val="16"/>
          <w:lang w:val="en-US"/>
        </w:rPr>
        <w:t>,</w:t>
      </w:r>
    </w:p>
    <w:p w14:paraId="2C637267" w14:textId="60E03F72" w:rsidR="005D7A6A" w:rsidRPr="002B52B6" w:rsidRDefault="005D7A6A"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Кавоварка професійна , двопостова , Astoria Calypso , білого кольору , СН:7749559</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sidR="002B52B6">
        <w:rPr>
          <w:rFonts w:ascii="Times New Roman" w:hAnsi="Times New Roman" w:cs="Times New Roman"/>
          <w:sz w:val="16"/>
          <w:szCs w:val="16"/>
          <w:lang w:val="en-US"/>
        </w:rPr>
        <w:t>,</w:t>
      </w:r>
    </w:p>
    <w:p w14:paraId="7E28AD09" w14:textId="55A1F76E" w:rsidR="005D7A6A" w:rsidRPr="00A26453" w:rsidRDefault="005D7A6A" w:rsidP="005D7A6A">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Кавомолка професійна , прямого помолу , Fiorenzato F64 , чорного кольору , СН:88378494 - було у використанні</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21D5441C"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1739351637</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13.02.2025р.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Гамада Д. І.</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Гамада Діана Іванівна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Закарпатська обл., с. Яблунів,  вул. Миру 68, буд., 68,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3519114146</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007765660, виданий 8031 13.06.2022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0955478422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Гамада Д. І.</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52D5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1534"/>
    <w:rsid w:val="00235B1E"/>
    <w:rsid w:val="00265D76"/>
    <w:rsid w:val="00271B43"/>
    <w:rsid w:val="00276737"/>
    <w:rsid w:val="00282719"/>
    <w:rsid w:val="002A1A44"/>
    <w:rsid w:val="002A63F1"/>
    <w:rsid w:val="002B52B6"/>
    <w:rsid w:val="002C4648"/>
    <w:rsid w:val="002C4B49"/>
    <w:rsid w:val="002D1810"/>
    <w:rsid w:val="002F6877"/>
    <w:rsid w:val="00313EC2"/>
    <w:rsid w:val="00323A26"/>
    <w:rsid w:val="00324F87"/>
    <w:rsid w:val="003418A6"/>
    <w:rsid w:val="00342A38"/>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26453"/>
    <w:rsid w:val="00A411BD"/>
    <w:rsid w:val="00A506F1"/>
    <w:rsid w:val="00A730E0"/>
    <w:rsid w:val="00AA6B69"/>
    <w:rsid w:val="00AB28B8"/>
    <w:rsid w:val="00AC423B"/>
    <w:rsid w:val="00AD56E1"/>
    <w:rsid w:val="00AF1077"/>
    <w:rsid w:val="00AF232B"/>
    <w:rsid w:val="00AF6219"/>
    <w:rsid w:val="00B1578D"/>
    <w:rsid w:val="00B34674"/>
    <w:rsid w:val="00B40520"/>
    <w:rsid w:val="00B52D5D"/>
    <w:rsid w:val="00B64BFE"/>
    <w:rsid w:val="00B6592A"/>
    <w:rsid w:val="00B83E8D"/>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17B"/>
    <w:rsid w:val="00E36DD5"/>
    <w:rsid w:val="00E529F8"/>
    <w:rsid w:val="00E83AED"/>
    <w:rsid w:val="00E87E30"/>
    <w:rsid w:val="00E9562A"/>
    <w:rsid w:val="00EA10BF"/>
    <w:rsid w:val="00EB0FBD"/>
    <w:rsid w:val="00ED13AA"/>
    <w:rsid w:val="00ED4467"/>
    <w:rsid w:val="00EE0BD4"/>
    <w:rsid w:val="00F1700A"/>
    <w:rsid w:val="00F70F23"/>
    <w:rsid w:val="00F820D5"/>
    <w:rsid w:val="00F85088"/>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13410</Words>
  <Characters>7645</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2025-01-24T11:33:00Z</dcterms:modified>
</cp:coreProperties>
</file>